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E6D7" w14:textId="37E55544" w:rsidR="00850529" w:rsidRDefault="0024142E">
      <w:r w:rsidRPr="0024142E">
        <w:rPr>
          <w:noProof/>
        </w:rPr>
        <w:drawing>
          <wp:inline distT="0" distB="0" distL="0" distR="0" wp14:anchorId="173F56B7" wp14:editId="29B61C54">
            <wp:extent cx="5962650" cy="72682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7"/>
                    <a:stretch/>
                  </pic:blipFill>
                  <pic:spPr bwMode="auto">
                    <a:xfrm>
                      <a:off x="0" y="0"/>
                      <a:ext cx="5983017" cy="729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4D343" w14:textId="7829AF11" w:rsidR="0024142E" w:rsidRDefault="0024142E"/>
    <w:p w14:paraId="722E1795" w14:textId="5199D285" w:rsidR="0024142E" w:rsidRDefault="0024142E">
      <w:r w:rsidRPr="0024142E">
        <w:rPr>
          <w:noProof/>
        </w:rPr>
        <w:lastRenderedPageBreak/>
        <w:drawing>
          <wp:inline distT="0" distB="0" distL="0" distR="0" wp14:anchorId="75948B2C" wp14:editId="3846AEDA">
            <wp:extent cx="6096000" cy="742886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5"/>
                    <a:stretch/>
                  </pic:blipFill>
                  <pic:spPr bwMode="auto">
                    <a:xfrm>
                      <a:off x="0" y="0"/>
                      <a:ext cx="6105753" cy="744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1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1BCC" w14:textId="77777777" w:rsidR="005D2602" w:rsidRDefault="005D2602" w:rsidP="0024142E">
      <w:pPr>
        <w:spacing w:after="0" w:line="240" w:lineRule="auto"/>
      </w:pPr>
      <w:r>
        <w:separator/>
      </w:r>
    </w:p>
  </w:endnote>
  <w:endnote w:type="continuationSeparator" w:id="0">
    <w:p w14:paraId="64023EA2" w14:textId="77777777" w:rsidR="005D2602" w:rsidRDefault="005D2602" w:rsidP="0024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178C" w14:textId="77777777" w:rsidR="004221E2" w:rsidRDefault="004221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2990" w14:textId="77777777" w:rsidR="004221E2" w:rsidRDefault="004221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01D0" w14:textId="77777777" w:rsidR="004221E2" w:rsidRDefault="004221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BE51" w14:textId="77777777" w:rsidR="005D2602" w:rsidRDefault="005D2602" w:rsidP="0024142E">
      <w:pPr>
        <w:spacing w:after="0" w:line="240" w:lineRule="auto"/>
      </w:pPr>
      <w:r>
        <w:separator/>
      </w:r>
    </w:p>
  </w:footnote>
  <w:footnote w:type="continuationSeparator" w:id="0">
    <w:p w14:paraId="7B7490A2" w14:textId="77777777" w:rsidR="005D2602" w:rsidRDefault="005D2602" w:rsidP="0024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F887" w14:textId="77777777" w:rsidR="004221E2" w:rsidRDefault="004221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24142E" w14:paraId="4D9CD9F8" w14:textId="77777777" w:rsidTr="003B0CCB">
      <w:tc>
        <w:tcPr>
          <w:tcW w:w="1671" w:type="dxa"/>
          <w:vMerge w:val="restart"/>
        </w:tcPr>
        <w:p w14:paraId="767DCD18" w14:textId="77777777" w:rsidR="0024142E" w:rsidRPr="00BD144C" w:rsidRDefault="0024142E" w:rsidP="0024142E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200993CE" wp14:editId="2A77FD49">
                <wp:extent cx="923925" cy="7143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14:paraId="53320675" w14:textId="0D0E8C39" w:rsidR="0024142E" w:rsidRPr="00DD6DE9" w:rsidRDefault="0024142E" w:rsidP="0024142E">
          <w:pPr>
            <w:pStyle w:val="Encabezado"/>
            <w:jc w:val="center"/>
            <w:rPr>
              <w:rFonts w:ascii="Arial" w:hAnsi="Arial" w:cs="Arial"/>
              <w:b/>
              <w:i/>
            </w:rPr>
          </w:pPr>
          <w:r w:rsidRPr="0024142E">
            <w:rPr>
              <w:rFonts w:ascii="Arial" w:hAnsi="Arial" w:cs="Arial"/>
              <w:b/>
              <w:i/>
            </w:rPr>
            <w:t xml:space="preserve">VERIFICACIÓN DE DOCUMENTOS, REFERENCIAS Y ENTREVISTA DE PERSONAL    </w:t>
          </w:r>
        </w:p>
      </w:tc>
      <w:tc>
        <w:tcPr>
          <w:tcW w:w="992" w:type="dxa"/>
        </w:tcPr>
        <w:p w14:paraId="412E9058" w14:textId="77777777" w:rsidR="0024142E" w:rsidRPr="000144C7" w:rsidRDefault="0024142E" w:rsidP="0024142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14:paraId="326451A4" w14:textId="5CE8DDC3" w:rsidR="0024142E" w:rsidRPr="000144C7" w:rsidRDefault="0024142E" w:rsidP="0024142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R</w:t>
          </w:r>
          <w:r w:rsidRPr="00D13E61">
            <w:rPr>
              <w:rFonts w:ascii="Arial" w:hAnsi="Arial" w:cs="Arial"/>
              <w:sz w:val="20"/>
            </w:rPr>
            <w:t>H-R</w:t>
          </w:r>
          <w:r>
            <w:rPr>
              <w:rFonts w:ascii="Arial" w:hAnsi="Arial" w:cs="Arial"/>
              <w:sz w:val="20"/>
            </w:rPr>
            <w:t>E</w:t>
          </w:r>
          <w:r w:rsidRPr="00D13E61">
            <w:rPr>
              <w:rFonts w:ascii="Arial" w:hAnsi="Arial" w:cs="Arial"/>
              <w:sz w:val="20"/>
            </w:rPr>
            <w:t>-</w:t>
          </w:r>
          <w:r>
            <w:rPr>
              <w:rFonts w:ascii="Arial" w:hAnsi="Arial" w:cs="Arial"/>
              <w:sz w:val="20"/>
            </w:rPr>
            <w:t>104</w:t>
          </w:r>
        </w:p>
      </w:tc>
    </w:tr>
    <w:tr w:rsidR="0024142E" w14:paraId="554D2CA0" w14:textId="77777777" w:rsidTr="003B0CCB">
      <w:tc>
        <w:tcPr>
          <w:tcW w:w="1671" w:type="dxa"/>
          <w:vMerge/>
        </w:tcPr>
        <w:p w14:paraId="1562CD52" w14:textId="77777777" w:rsidR="0024142E" w:rsidRDefault="0024142E" w:rsidP="0024142E">
          <w:pPr>
            <w:pStyle w:val="Encabezado"/>
          </w:pPr>
        </w:p>
      </w:tc>
      <w:tc>
        <w:tcPr>
          <w:tcW w:w="5554" w:type="dxa"/>
          <w:vMerge/>
        </w:tcPr>
        <w:p w14:paraId="0A6B8E8C" w14:textId="77777777" w:rsidR="0024142E" w:rsidRPr="007E21D3" w:rsidRDefault="0024142E" w:rsidP="0024142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5B483679" w14:textId="77777777" w:rsidR="0024142E" w:rsidRPr="000144C7" w:rsidRDefault="0024142E" w:rsidP="0024142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14:paraId="7C5EA0D6" w14:textId="77777777" w:rsidR="0024142E" w:rsidRPr="000144C7" w:rsidRDefault="0024142E" w:rsidP="0024142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Pr="000144C7">
            <w:rPr>
              <w:rFonts w:ascii="Arial" w:hAnsi="Arial" w:cs="Arial"/>
            </w:rPr>
            <w:t>1</w:t>
          </w:r>
        </w:p>
      </w:tc>
    </w:tr>
    <w:tr w:rsidR="0024142E" w14:paraId="56A05BAF" w14:textId="77777777" w:rsidTr="003B0CCB">
      <w:tc>
        <w:tcPr>
          <w:tcW w:w="1671" w:type="dxa"/>
          <w:vMerge/>
        </w:tcPr>
        <w:p w14:paraId="0CB5CBC6" w14:textId="77777777" w:rsidR="0024142E" w:rsidRDefault="0024142E" w:rsidP="0024142E">
          <w:pPr>
            <w:pStyle w:val="Encabezado"/>
          </w:pPr>
        </w:p>
      </w:tc>
      <w:tc>
        <w:tcPr>
          <w:tcW w:w="5554" w:type="dxa"/>
          <w:vMerge/>
        </w:tcPr>
        <w:p w14:paraId="35570FA5" w14:textId="77777777" w:rsidR="0024142E" w:rsidRPr="007E21D3" w:rsidRDefault="0024142E" w:rsidP="0024142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680006EE" w14:textId="77777777" w:rsidR="0024142E" w:rsidRPr="000144C7" w:rsidRDefault="0024142E" w:rsidP="0024142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14:paraId="6416B811" w14:textId="23D8053E" w:rsidR="0024142E" w:rsidRPr="000144C7" w:rsidRDefault="004221E2" w:rsidP="0024142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junio</w:t>
          </w:r>
          <w:r w:rsidR="0024142E">
            <w:rPr>
              <w:rFonts w:ascii="Arial" w:hAnsi="Arial" w:cs="Arial"/>
            </w:rPr>
            <w:t xml:space="preserve"> 2022</w:t>
          </w:r>
        </w:p>
      </w:tc>
    </w:tr>
    <w:tr w:rsidR="0024142E" w14:paraId="6627CDA8" w14:textId="77777777" w:rsidTr="003B0CCB">
      <w:tc>
        <w:tcPr>
          <w:tcW w:w="1671" w:type="dxa"/>
          <w:vMerge/>
        </w:tcPr>
        <w:p w14:paraId="60EA3DE9" w14:textId="77777777" w:rsidR="0024142E" w:rsidRDefault="0024142E" w:rsidP="0024142E">
          <w:pPr>
            <w:pStyle w:val="Encabezado"/>
          </w:pPr>
        </w:p>
      </w:tc>
      <w:tc>
        <w:tcPr>
          <w:tcW w:w="5554" w:type="dxa"/>
        </w:tcPr>
        <w:p w14:paraId="1555FEB8" w14:textId="77777777" w:rsidR="0024142E" w:rsidRPr="007E21D3" w:rsidRDefault="0024142E" w:rsidP="0024142E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 xml:space="preserve">PROCESO: </w:t>
          </w:r>
          <w:r>
            <w:rPr>
              <w:rFonts w:ascii="Arial" w:hAnsi="Arial" w:cs="Arial"/>
            </w:rPr>
            <w:t>GESTIÓN DEL RECURSO HUMANO</w:t>
          </w:r>
        </w:p>
      </w:tc>
      <w:tc>
        <w:tcPr>
          <w:tcW w:w="992" w:type="dxa"/>
        </w:tcPr>
        <w:p w14:paraId="1F19A1FA" w14:textId="77777777" w:rsidR="0024142E" w:rsidRPr="000144C7" w:rsidRDefault="0024142E" w:rsidP="0024142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14:paraId="3567B216" w14:textId="77777777" w:rsidR="0024142E" w:rsidRPr="000144C7" w:rsidRDefault="0024142E" w:rsidP="0024142E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PAGE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Pr="007D1DD0">
            <w:rPr>
              <w:rFonts w:ascii="Arial" w:hAnsi="Arial" w:cs="Arial"/>
              <w:b/>
              <w:bCs/>
              <w:noProof/>
              <w:lang w:val="es-ES"/>
            </w:rPr>
            <w:t>3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Pr="007D1DD0">
            <w:rPr>
              <w:rFonts w:ascii="Arial" w:hAnsi="Arial" w:cs="Arial"/>
              <w:b/>
              <w:bCs/>
              <w:noProof/>
              <w:lang w:val="es-ES"/>
            </w:rPr>
            <w:t>3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2BC37A43" w14:textId="77777777" w:rsidR="0024142E" w:rsidRDefault="002414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B1C0" w14:textId="77777777" w:rsidR="004221E2" w:rsidRDefault="004221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5"/>
    <w:rsid w:val="001B41CC"/>
    <w:rsid w:val="0024142E"/>
    <w:rsid w:val="00307AD5"/>
    <w:rsid w:val="004221E2"/>
    <w:rsid w:val="0050773D"/>
    <w:rsid w:val="005D2602"/>
    <w:rsid w:val="00850529"/>
    <w:rsid w:val="00C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62846"/>
  <w15:chartTrackingRefBased/>
  <w15:docId w15:val="{BFCDD369-6502-4461-AA65-3F5612B0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"/>
    <w:basedOn w:val="Normal"/>
    <w:link w:val="EncabezadoCar"/>
    <w:uiPriority w:val="99"/>
    <w:unhideWhenUsed/>
    <w:rsid w:val="00241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24142E"/>
  </w:style>
  <w:style w:type="paragraph" w:styleId="Piedepgina">
    <w:name w:val="footer"/>
    <w:basedOn w:val="Normal"/>
    <w:link w:val="PiedepginaCar"/>
    <w:uiPriority w:val="99"/>
    <w:unhideWhenUsed/>
    <w:rsid w:val="00241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42E"/>
  </w:style>
  <w:style w:type="table" w:styleId="Tablaconcuadrcula">
    <w:name w:val="Table Grid"/>
    <w:basedOn w:val="Tablanormal"/>
    <w:uiPriority w:val="39"/>
    <w:rsid w:val="0024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Peláez Soto</dc:creator>
  <cp:keywords/>
  <dc:description/>
  <cp:lastModifiedBy>Ana Paula Espinoza García</cp:lastModifiedBy>
  <cp:revision>5</cp:revision>
  <cp:lastPrinted>2022-06-08T21:40:00Z</cp:lastPrinted>
  <dcterms:created xsi:type="dcterms:W3CDTF">2022-06-08T21:34:00Z</dcterms:created>
  <dcterms:modified xsi:type="dcterms:W3CDTF">2022-06-17T21:15:00Z</dcterms:modified>
</cp:coreProperties>
</file>